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6AFF7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浙江大学经济学院</w:t>
      </w:r>
    </w:p>
    <w:p w14:paraId="25B3B841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年免试研究生调剂志愿表</w:t>
      </w:r>
    </w:p>
    <w:p w14:paraId="0190ED91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（适用于外校学生）</w:t>
      </w:r>
    </w:p>
    <w:p w14:paraId="6478DCBD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Style w:val="5"/>
        <w:tblW w:w="851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78"/>
        <w:gridCol w:w="156"/>
        <w:gridCol w:w="136"/>
        <w:gridCol w:w="198"/>
        <w:gridCol w:w="709"/>
        <w:gridCol w:w="1186"/>
        <w:gridCol w:w="444"/>
        <w:gridCol w:w="354"/>
        <w:gridCol w:w="567"/>
        <w:gridCol w:w="851"/>
        <w:gridCol w:w="425"/>
        <w:gridCol w:w="1672"/>
      </w:tblGrid>
      <w:tr w14:paraId="2E44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2" w:type="dxa"/>
            <w:vMerge w:val="restart"/>
            <w:vAlign w:val="center"/>
          </w:tcPr>
          <w:p w14:paraId="37993B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基</w:t>
            </w:r>
          </w:p>
          <w:p w14:paraId="4D3E305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</w:t>
            </w:r>
          </w:p>
          <w:p w14:paraId="627F11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信</w:t>
            </w:r>
          </w:p>
          <w:p w14:paraId="1D9277E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息</w:t>
            </w:r>
          </w:p>
        </w:tc>
        <w:tc>
          <w:tcPr>
            <w:tcW w:w="1278" w:type="dxa"/>
            <w:vAlign w:val="center"/>
          </w:tcPr>
          <w:p w14:paraId="500EDDE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385" w:type="dxa"/>
            <w:gridSpan w:val="5"/>
            <w:vAlign w:val="center"/>
          </w:tcPr>
          <w:p w14:paraId="2098DC5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F91AF4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16FF53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0EA2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学号</w:t>
            </w:r>
          </w:p>
        </w:tc>
        <w:tc>
          <w:tcPr>
            <w:tcW w:w="2097" w:type="dxa"/>
            <w:gridSpan w:val="2"/>
            <w:vAlign w:val="center"/>
          </w:tcPr>
          <w:p w14:paraId="4A7E554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0E06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42" w:type="dxa"/>
            <w:vMerge w:val="continue"/>
            <w:vAlign w:val="center"/>
          </w:tcPr>
          <w:p w14:paraId="1379DB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304A09B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学校</w:t>
            </w:r>
          </w:p>
        </w:tc>
        <w:tc>
          <w:tcPr>
            <w:tcW w:w="6698" w:type="dxa"/>
            <w:gridSpan w:val="11"/>
            <w:vAlign w:val="center"/>
          </w:tcPr>
          <w:p w14:paraId="0F3C033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CFF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2" w:type="dxa"/>
            <w:vMerge w:val="continue"/>
            <w:vAlign w:val="center"/>
          </w:tcPr>
          <w:p w14:paraId="205C38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0C61BFB2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院系及专业</w:t>
            </w:r>
          </w:p>
        </w:tc>
        <w:tc>
          <w:tcPr>
            <w:tcW w:w="6542" w:type="dxa"/>
            <w:gridSpan w:val="10"/>
            <w:vAlign w:val="center"/>
          </w:tcPr>
          <w:p w14:paraId="1F5E9912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6366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2" w:type="dxa"/>
            <w:vMerge w:val="continue"/>
            <w:vAlign w:val="center"/>
          </w:tcPr>
          <w:p w14:paraId="05E42D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1A9BD75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2551" w:type="dxa"/>
            <w:gridSpan w:val="4"/>
            <w:vAlign w:val="center"/>
          </w:tcPr>
          <w:p w14:paraId="7763AD2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365F79"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手机号码</w:t>
            </w:r>
          </w:p>
        </w:tc>
        <w:tc>
          <w:tcPr>
            <w:tcW w:w="1672" w:type="dxa"/>
            <w:vAlign w:val="center"/>
          </w:tcPr>
          <w:p w14:paraId="1DF6A27B">
            <w:pPr>
              <w:widowControl/>
              <w:rPr>
                <w:kern w:val="0"/>
                <w:szCs w:val="21"/>
              </w:rPr>
            </w:pPr>
          </w:p>
        </w:tc>
      </w:tr>
      <w:tr w14:paraId="5E04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2" w:type="dxa"/>
            <w:vMerge w:val="continue"/>
            <w:vAlign w:val="center"/>
          </w:tcPr>
          <w:p w14:paraId="1A3FFF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7D2C6B3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6406" w:type="dxa"/>
            <w:gridSpan w:val="9"/>
            <w:vAlign w:val="center"/>
          </w:tcPr>
          <w:p w14:paraId="0525B75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F5C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542" w:type="dxa"/>
            <w:vMerge w:val="continue"/>
            <w:vAlign w:val="center"/>
          </w:tcPr>
          <w:p w14:paraId="29BD2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63" w:type="dxa"/>
            <w:gridSpan w:val="6"/>
            <w:tcBorders>
              <w:bottom w:val="double" w:color="auto" w:sz="4" w:space="0"/>
            </w:tcBorders>
            <w:vAlign w:val="center"/>
          </w:tcPr>
          <w:p w14:paraId="6D4AAD5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是否已获得免试研究生推荐资格</w:t>
            </w:r>
          </w:p>
        </w:tc>
        <w:tc>
          <w:tcPr>
            <w:tcW w:w="4313" w:type="dxa"/>
            <w:gridSpan w:val="6"/>
            <w:tcBorders>
              <w:bottom w:val="double" w:color="auto" w:sz="4" w:space="0"/>
            </w:tcBorders>
            <w:vAlign w:val="center"/>
          </w:tcPr>
          <w:p w14:paraId="00659A9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           □否</w:t>
            </w:r>
          </w:p>
        </w:tc>
      </w:tr>
      <w:tr w14:paraId="7BF0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542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5FE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申请</w:t>
            </w:r>
          </w:p>
          <w:p w14:paraId="44A5D59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信息</w:t>
            </w:r>
          </w:p>
        </w:tc>
        <w:tc>
          <w:tcPr>
            <w:tcW w:w="157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2BB025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申请专业</w:t>
            </w:r>
          </w:p>
        </w:tc>
        <w:tc>
          <w:tcPr>
            <w:tcW w:w="6406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4A45B7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EA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13545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6AD660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申请类型</w:t>
            </w:r>
          </w:p>
        </w:tc>
        <w:tc>
          <w:tcPr>
            <w:tcW w:w="6406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B4EF1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□直博         □学术硕士        □专业硕士</w:t>
            </w:r>
          </w:p>
        </w:tc>
      </w:tr>
      <w:tr w14:paraId="494E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345F0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调剂信息</w:t>
            </w:r>
          </w:p>
        </w:tc>
        <w:tc>
          <w:tcPr>
            <w:tcW w:w="17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FF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调剂志愿次序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35AF">
            <w:pPr>
              <w:ind w:left="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调剂专业名称</w:t>
            </w:r>
          </w:p>
        </w:tc>
        <w:tc>
          <w:tcPr>
            <w:tcW w:w="3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B5D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调剂专业类型</w:t>
            </w:r>
          </w:p>
        </w:tc>
      </w:tr>
      <w:tr w14:paraId="1A7E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5F0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335949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第1调剂志愿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E3337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DD3A8">
            <w:pPr>
              <w:ind w:left="-2" w:leftChars="-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□直博  □学术硕士  □专业硕士</w:t>
            </w:r>
          </w:p>
        </w:tc>
      </w:tr>
      <w:tr w14:paraId="2723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0439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520AD3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调剂志愿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85F87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ED65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□直博  □学术硕士  □专业硕士</w:t>
            </w:r>
          </w:p>
        </w:tc>
      </w:tr>
      <w:tr w14:paraId="6698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C3F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6539EC6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调剂志愿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DB5BE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804D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□直博  □学术硕士  □专业硕士</w:t>
            </w:r>
          </w:p>
        </w:tc>
      </w:tr>
      <w:tr w14:paraId="4EA0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59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76" w:type="dxa"/>
            <w:gridSpan w:val="1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D0C52">
            <w:pPr>
              <w:ind w:firstLine="482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□ 不愿意调剂</w:t>
            </w:r>
          </w:p>
        </w:tc>
      </w:tr>
    </w:tbl>
    <w:p w14:paraId="327BE7FE">
      <w:pPr>
        <w:spacing w:line="276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注：</w:t>
      </w:r>
      <w:r>
        <w:rPr>
          <w:rFonts w:hint="eastAsia" w:asciiTheme="minorEastAsia" w:hAnsiTheme="minorEastAsia" w:eastAsiaTheme="minorEastAsia"/>
          <w:sz w:val="24"/>
        </w:rPr>
        <w:t>1、申请专业与申请类型必须与系统中申请的专业与类型一致。</w:t>
      </w:r>
    </w:p>
    <w:p w14:paraId="25EE732D"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2、专业类型3个可选项，只能选一项。</w:t>
      </w:r>
    </w:p>
    <w:p w14:paraId="651BA53F">
      <w:pPr>
        <w:spacing w:line="276" w:lineRule="auto"/>
        <w:ind w:firstLine="480" w:firstLineChars="200"/>
        <w:rPr>
          <w:rFonts w:ascii="宋体" w:hAnsi="宋体" w:cs="宋体"/>
          <w:kern w:val="0"/>
          <w:sz w:val="24"/>
        </w:rPr>
      </w:pPr>
    </w:p>
    <w:p w14:paraId="74BE9C79">
      <w:pPr>
        <w:spacing w:line="276" w:lineRule="auto"/>
        <w:ind w:firstLine="480" w:firstLineChars="200"/>
        <w:rPr>
          <w:rFonts w:ascii="宋体" w:hAnsi="宋体" w:cs="宋体"/>
          <w:kern w:val="0"/>
          <w:sz w:val="24"/>
        </w:rPr>
      </w:pPr>
    </w:p>
    <w:p w14:paraId="594F2B10">
      <w:pPr>
        <w:spacing w:line="276" w:lineRule="auto"/>
        <w:ind w:firstLine="482" w:firstLineChars="200"/>
        <w:rPr>
          <w:b/>
          <w:sz w:val="24"/>
        </w:rPr>
      </w:pPr>
    </w:p>
    <w:p w14:paraId="4615CB9E">
      <w:pPr>
        <w:spacing w:line="60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申请者签名：             日期：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ODI4NjM2ODRmNzdlNDkyYTBlOGU2ZDVkY2EzMTQifQ=="/>
  </w:docVars>
  <w:rsids>
    <w:rsidRoot w:val="005D7D2E"/>
    <w:rsid w:val="00032028"/>
    <w:rsid w:val="00052E83"/>
    <w:rsid w:val="000A2849"/>
    <w:rsid w:val="000B10D8"/>
    <w:rsid w:val="000D0BEF"/>
    <w:rsid w:val="000F4A40"/>
    <w:rsid w:val="000F5DDB"/>
    <w:rsid w:val="00106DBD"/>
    <w:rsid w:val="0012035A"/>
    <w:rsid w:val="00127CCD"/>
    <w:rsid w:val="0015691B"/>
    <w:rsid w:val="001B4C10"/>
    <w:rsid w:val="001C241E"/>
    <w:rsid w:val="001E3C75"/>
    <w:rsid w:val="001E4145"/>
    <w:rsid w:val="001E6520"/>
    <w:rsid w:val="002001F1"/>
    <w:rsid w:val="00200C0F"/>
    <w:rsid w:val="00200E44"/>
    <w:rsid w:val="00203B1F"/>
    <w:rsid w:val="00213CD7"/>
    <w:rsid w:val="0022287D"/>
    <w:rsid w:val="002311AA"/>
    <w:rsid w:val="00232E8B"/>
    <w:rsid w:val="002761A9"/>
    <w:rsid w:val="00287AF4"/>
    <w:rsid w:val="0029435D"/>
    <w:rsid w:val="002B66F4"/>
    <w:rsid w:val="00350EBF"/>
    <w:rsid w:val="00375801"/>
    <w:rsid w:val="00386723"/>
    <w:rsid w:val="00396249"/>
    <w:rsid w:val="003965C4"/>
    <w:rsid w:val="003C2C42"/>
    <w:rsid w:val="003E110D"/>
    <w:rsid w:val="003E58C6"/>
    <w:rsid w:val="00433145"/>
    <w:rsid w:val="004401A9"/>
    <w:rsid w:val="004528F6"/>
    <w:rsid w:val="00471B58"/>
    <w:rsid w:val="00471C77"/>
    <w:rsid w:val="00477E49"/>
    <w:rsid w:val="004849E4"/>
    <w:rsid w:val="004E442B"/>
    <w:rsid w:val="004F6845"/>
    <w:rsid w:val="00510E8C"/>
    <w:rsid w:val="00514E76"/>
    <w:rsid w:val="00522C5E"/>
    <w:rsid w:val="005251E5"/>
    <w:rsid w:val="00542632"/>
    <w:rsid w:val="00554BBB"/>
    <w:rsid w:val="00590D66"/>
    <w:rsid w:val="005931E2"/>
    <w:rsid w:val="005A6269"/>
    <w:rsid w:val="005D7D2E"/>
    <w:rsid w:val="005F6CC9"/>
    <w:rsid w:val="00616938"/>
    <w:rsid w:val="006422B4"/>
    <w:rsid w:val="00691858"/>
    <w:rsid w:val="006B66B9"/>
    <w:rsid w:val="006C5660"/>
    <w:rsid w:val="006E5D10"/>
    <w:rsid w:val="0071556B"/>
    <w:rsid w:val="0073587D"/>
    <w:rsid w:val="00744B8F"/>
    <w:rsid w:val="0074663B"/>
    <w:rsid w:val="007E044B"/>
    <w:rsid w:val="007F5E72"/>
    <w:rsid w:val="00863927"/>
    <w:rsid w:val="0087724E"/>
    <w:rsid w:val="00891754"/>
    <w:rsid w:val="008C1057"/>
    <w:rsid w:val="008D34CE"/>
    <w:rsid w:val="0090505E"/>
    <w:rsid w:val="00947073"/>
    <w:rsid w:val="009C3D41"/>
    <w:rsid w:val="00A348AE"/>
    <w:rsid w:val="00A967D8"/>
    <w:rsid w:val="00AB3D2C"/>
    <w:rsid w:val="00AD089B"/>
    <w:rsid w:val="00AF5420"/>
    <w:rsid w:val="00B419FE"/>
    <w:rsid w:val="00B465F5"/>
    <w:rsid w:val="00B65D14"/>
    <w:rsid w:val="00B90665"/>
    <w:rsid w:val="00BE26E3"/>
    <w:rsid w:val="00BF5EBB"/>
    <w:rsid w:val="00BF73F7"/>
    <w:rsid w:val="00C25902"/>
    <w:rsid w:val="00C50109"/>
    <w:rsid w:val="00C5098E"/>
    <w:rsid w:val="00C62432"/>
    <w:rsid w:val="00C653F5"/>
    <w:rsid w:val="00CA71B9"/>
    <w:rsid w:val="00CB4BCF"/>
    <w:rsid w:val="00CD163D"/>
    <w:rsid w:val="00CD7A9E"/>
    <w:rsid w:val="00D30C05"/>
    <w:rsid w:val="00D47385"/>
    <w:rsid w:val="00D9348A"/>
    <w:rsid w:val="00E0198F"/>
    <w:rsid w:val="00E25896"/>
    <w:rsid w:val="00E31A5F"/>
    <w:rsid w:val="00E35ABC"/>
    <w:rsid w:val="00E606C4"/>
    <w:rsid w:val="00E666DF"/>
    <w:rsid w:val="00E67D6C"/>
    <w:rsid w:val="00E77BE9"/>
    <w:rsid w:val="00E811DF"/>
    <w:rsid w:val="00EC52E4"/>
    <w:rsid w:val="00F047A6"/>
    <w:rsid w:val="00F326B9"/>
    <w:rsid w:val="00F44F9C"/>
    <w:rsid w:val="00F55F60"/>
    <w:rsid w:val="00FF3BBB"/>
    <w:rsid w:val="677A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857C-FDA8-4C6B-8EE9-10BF5FE88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2</Lines>
  <Paragraphs>1</Paragraphs>
  <TotalTime>17</TotalTime>
  <ScaleCrop>false</ScaleCrop>
  <LinksUpToDate>false</LinksUpToDate>
  <CharactersWithSpaces>322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2021-09-01T06:25:00Z</dcterms:created>
  <dc:creator>hp</dc:creator>
  <cp:lastModifiedBy>赛男酱</cp:lastModifiedBy>
  <cp:lastPrinted>2017-09-17T00:56:00Z</cp:lastPrinted>
  <dcterms:modified xsi:type="dcterms:W3CDTF">2024-09-02T02:45:13Z</dcterms:modified>
  <dc:title>本院推免生复试资格确认表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BC6BCD43C29043ED9B5BE051A40070BF_13</vt:lpwstr>
  </property>
</Properties>
</file>